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F620" w14:textId="77777777" w:rsidR="008658C5" w:rsidRPr="008658C5" w:rsidRDefault="008658C5" w:rsidP="008658C5">
      <w:pPr>
        <w:pStyle w:val="Kop1"/>
        <w:rPr>
          <w:rFonts w:ascii="Arial" w:eastAsia="PT Sans" w:hAnsi="Arial" w:cs="Arial"/>
          <w:color w:val="193A7B"/>
        </w:rPr>
      </w:pPr>
      <w:r w:rsidRPr="008658C5">
        <w:rPr>
          <w:rFonts w:ascii="Arial" w:eastAsia="PT Sans" w:hAnsi="Arial" w:cs="Arial"/>
          <w:color w:val="193A7B"/>
        </w:rPr>
        <w:t xml:space="preserve">Aanvraagformulier Regionaal Fonds </w:t>
      </w:r>
    </w:p>
    <w:p w14:paraId="1D2EEF6E" w14:textId="756E73AA" w:rsidR="008658C5" w:rsidRDefault="008658C5">
      <w:r w:rsidRPr="008658C5">
        <w:t>Projectaanvraag voor het Regionaal Fonds.</w:t>
      </w:r>
    </w:p>
    <w:p w14:paraId="4F0757A7" w14:textId="77777777" w:rsidR="008658C5" w:rsidRDefault="008658C5"/>
    <w:p w14:paraId="221F0BA9" w14:textId="77777777" w:rsidR="008658C5" w:rsidRPr="00BA4AAB" w:rsidRDefault="008658C5" w:rsidP="008658C5">
      <w:pPr>
        <w:pStyle w:val="Lijstalinea"/>
        <w:numPr>
          <w:ilvl w:val="0"/>
          <w:numId w:val="1"/>
        </w:numPr>
        <w:spacing w:line="259" w:lineRule="auto"/>
        <w:ind w:left="360"/>
        <w:rPr>
          <w:rFonts w:eastAsia="PT Sans" w:cs="Arial"/>
          <w:bCs/>
          <w:kern w:val="0"/>
          <w14:ligatures w14:val="none"/>
        </w:rPr>
      </w:pPr>
      <w:r w:rsidRPr="00BA4AAB">
        <w:rPr>
          <w:rFonts w:eastAsia="PT Sans" w:cs="Arial"/>
          <w:bCs/>
          <w:kern w:val="0"/>
          <w14:ligatures w14:val="none"/>
        </w:rPr>
        <w:t>Wat is de titel van het project?</w:t>
      </w:r>
    </w:p>
    <w:sdt>
      <w:sdtPr>
        <w:alias w:val="Titel van het project"/>
        <w:tag w:val="Titel van het project"/>
        <w:id w:val="273833832"/>
        <w:placeholder>
          <w:docPart w:val="06022204B87A41C88587C8052AC06248"/>
        </w:placeholder>
        <w:showingPlcHdr/>
        <w15:color w:val="24B0D1"/>
      </w:sdtPr>
      <w:sdtContent>
        <w:p w14:paraId="372BCCDC" w14:textId="409E26EC" w:rsidR="008658C5" w:rsidRDefault="008658C5">
          <w:r w:rsidRPr="00636F5A">
            <w:rPr>
              <w:rStyle w:val="Tekstvantijdelijkeaanduiding"/>
            </w:rPr>
            <w:t>Klik of tik om tekst in te voeren.</w:t>
          </w:r>
        </w:p>
      </w:sdtContent>
    </w:sdt>
    <w:p w14:paraId="21CE1FDB" w14:textId="77777777" w:rsidR="008658C5" w:rsidRPr="00BA4AAB" w:rsidRDefault="008658C5" w:rsidP="008658C5">
      <w:pPr>
        <w:pStyle w:val="Lijstalinea"/>
        <w:numPr>
          <w:ilvl w:val="0"/>
          <w:numId w:val="1"/>
        </w:numPr>
        <w:spacing w:line="259" w:lineRule="auto"/>
        <w:ind w:left="360"/>
        <w:rPr>
          <w:rFonts w:eastAsia="PT Sans" w:cs="Arial"/>
          <w:bCs/>
          <w:kern w:val="0"/>
          <w14:ligatures w14:val="none"/>
        </w:rPr>
      </w:pPr>
      <w:r w:rsidRPr="00BA4AAB">
        <w:rPr>
          <w:rFonts w:eastAsia="PT Sans" w:cs="Arial"/>
          <w:bCs/>
          <w:kern w:val="0"/>
          <w14:ligatures w14:val="none"/>
        </w:rPr>
        <w:t>Wat is de hoogte van de gevraagde bijdrage uit het regionaal fonds?</w:t>
      </w:r>
    </w:p>
    <w:sdt>
      <w:sdtPr>
        <w:alias w:val="Hoogte van de gevraagde bijdrage"/>
        <w:tag w:val="Hoogte van de gevraagde bijdrage"/>
        <w:id w:val="1560435674"/>
        <w:placeholder>
          <w:docPart w:val="0CC14C2CFB144ABEB03637D45BF2BF39"/>
        </w:placeholder>
        <w:showingPlcHdr/>
        <w15:color w:val="24B0D1"/>
      </w:sdtPr>
      <w:sdtContent>
        <w:p w14:paraId="77DB7955" w14:textId="0DB8E03C" w:rsidR="008658C5" w:rsidRDefault="008658C5">
          <w:r w:rsidRPr="00636F5A">
            <w:rPr>
              <w:rStyle w:val="Tekstvantijdelijkeaanduiding"/>
            </w:rPr>
            <w:t>Klik of tik om tekst in te voeren.</w:t>
          </w:r>
        </w:p>
      </w:sdtContent>
    </w:sdt>
    <w:p w14:paraId="2EEF7BDC" w14:textId="77777777" w:rsidR="008658C5" w:rsidRPr="00BA4AAB" w:rsidRDefault="008658C5" w:rsidP="008658C5">
      <w:pPr>
        <w:pStyle w:val="Lijstalinea"/>
        <w:numPr>
          <w:ilvl w:val="0"/>
          <w:numId w:val="1"/>
        </w:numPr>
        <w:spacing w:line="259" w:lineRule="auto"/>
        <w:ind w:left="360"/>
        <w:rPr>
          <w:rFonts w:eastAsia="PT Sans" w:cs="Arial"/>
          <w:bCs/>
          <w:kern w:val="0"/>
          <w14:ligatures w14:val="none"/>
        </w:rPr>
      </w:pPr>
      <w:r w:rsidRPr="00BA4AAB">
        <w:rPr>
          <w:rFonts w:eastAsia="PT Sans" w:cs="Arial"/>
          <w:bCs/>
          <w:kern w:val="0"/>
          <w14:ligatures w14:val="none"/>
        </w:rPr>
        <w:t>Onder welk van de vier thema’s valt de projectaanvraag?</w:t>
      </w:r>
    </w:p>
    <w:sdt>
      <w:sdtPr>
        <w:alias w:val="Thema van de prtojectaanvraag"/>
        <w:tag w:val="Thema van de prtojectaanvraag"/>
        <w:id w:val="114945516"/>
        <w:placeholder>
          <w:docPart w:val="1909BC81DA354992BFC60E5944511835"/>
        </w:placeholder>
        <w:showingPlcHdr/>
        <w15:color w:val="24B0D1"/>
        <w:comboBox>
          <w:listItem w:value="Kies een item."/>
          <w:listItem w:displayText="Een bereikbare en verbonden regio" w:value="Een bereikbare en verbonden regio"/>
          <w:listItem w:displayText="Een duurzame en energiezekere regio" w:value="Een duurzame en energiezekere regio"/>
          <w:listItem w:displayText="Een economisch sterke en innovatieve regio" w:value="Een economisch sterke en innovatieve regio"/>
          <w:listItem w:displayText="Een groene en klimaatbestendige regio" w:value="Een groene en klimaatbestendige regio"/>
        </w:comboBox>
      </w:sdtPr>
      <w:sdtContent>
        <w:p w14:paraId="24B12804" w14:textId="569E58D2" w:rsidR="008658C5" w:rsidRDefault="008658C5">
          <w:r w:rsidRPr="00636F5A">
            <w:rPr>
              <w:rStyle w:val="Tekstvantijdelijkeaanduiding"/>
            </w:rPr>
            <w:t>Kies een item.</w:t>
          </w:r>
        </w:p>
      </w:sdtContent>
    </w:sdt>
    <w:p w14:paraId="24600E80" w14:textId="77777777" w:rsidR="008B6E8C" w:rsidRPr="00BA4AAB" w:rsidRDefault="008B6E8C" w:rsidP="004A1056">
      <w:pPr>
        <w:pStyle w:val="Lijstalinea"/>
        <w:numPr>
          <w:ilvl w:val="0"/>
          <w:numId w:val="1"/>
        </w:numPr>
        <w:spacing w:line="259" w:lineRule="auto"/>
        <w:ind w:left="360"/>
        <w:rPr>
          <w:rFonts w:eastAsia="PT Sans" w:cs="Arial"/>
          <w:bCs/>
          <w:kern w:val="0"/>
          <w14:ligatures w14:val="none"/>
        </w:rPr>
      </w:pPr>
      <w:r w:rsidRPr="004A1056">
        <w:rPr>
          <w:rFonts w:eastAsia="PT Sans" w:cs="Arial"/>
          <w:bCs/>
          <w:kern w:val="0"/>
          <w14:ligatures w14:val="none"/>
        </w:rPr>
        <w:t xml:space="preserve">Welk </w:t>
      </w:r>
      <w:r w:rsidRPr="00BA4AAB">
        <w:rPr>
          <w:rFonts w:eastAsia="PT Sans" w:cs="Arial"/>
          <w:bCs/>
          <w:kern w:val="0"/>
          <w14:ligatures w14:val="none"/>
        </w:rPr>
        <w:t xml:space="preserve">aantoonbaar regionaal effect, zoals beschreven in de thematische programma’s, heeft </w:t>
      </w:r>
      <w:r w:rsidRPr="004A1056">
        <w:rPr>
          <w:rFonts w:eastAsia="PT Sans" w:cs="Arial"/>
          <w:bCs/>
          <w:kern w:val="0"/>
          <w14:ligatures w14:val="none"/>
        </w:rPr>
        <w:t>uw fondsproject?</w:t>
      </w:r>
    </w:p>
    <w:sdt>
      <w:sdtPr>
        <w:rPr>
          <w:rStyle w:val="Tekstvantijdelijkeaanduiding"/>
        </w:rPr>
        <w:alias w:val="Aantoonbaar regionaal effect"/>
        <w:tag w:val="Aantoonbaar regionaal effect"/>
        <w:id w:val="267133912"/>
        <w:placeholder>
          <w:docPart w:val="6E9BA43AD02A48BF9751CCA35255EEFA"/>
        </w:placeholder>
        <w:showingPlcHdr/>
        <w15:color w:val="24B0D1"/>
      </w:sdtPr>
      <w:sdtContent>
        <w:p w14:paraId="04D44E31" w14:textId="28EC99E0" w:rsidR="008B6E8C" w:rsidRPr="004A1056" w:rsidRDefault="008B6E8C">
          <w:pPr>
            <w:rPr>
              <w:rStyle w:val="Tekstvantijdelijkeaanduiding"/>
            </w:rPr>
          </w:pPr>
          <w:r w:rsidRPr="00636F5A">
            <w:rPr>
              <w:rStyle w:val="Tekstvantijdelijkeaanduiding"/>
            </w:rPr>
            <w:t>Klik of tik om tekst in te voeren.</w:t>
          </w:r>
        </w:p>
      </w:sdtContent>
    </w:sdt>
    <w:p w14:paraId="17DEA905" w14:textId="77777777" w:rsidR="008B6E8C" w:rsidRPr="00BA4AAB" w:rsidRDefault="008B6E8C" w:rsidP="004A1056">
      <w:pPr>
        <w:pStyle w:val="Lijstalinea"/>
        <w:numPr>
          <w:ilvl w:val="0"/>
          <w:numId w:val="1"/>
        </w:numPr>
        <w:spacing w:line="259" w:lineRule="auto"/>
        <w:ind w:left="360"/>
        <w:rPr>
          <w:rFonts w:eastAsia="PT Sans" w:cs="Arial"/>
          <w:bCs/>
          <w:kern w:val="0"/>
          <w14:ligatures w14:val="none"/>
        </w:rPr>
      </w:pPr>
      <w:r w:rsidRPr="004A1056">
        <w:rPr>
          <w:rFonts w:eastAsia="PT Sans" w:cs="Arial"/>
          <w:bCs/>
          <w:kern w:val="0"/>
          <w14:ligatures w14:val="none"/>
        </w:rPr>
        <w:t xml:space="preserve">Welke </w:t>
      </w:r>
      <w:r w:rsidRPr="00BA4AAB">
        <w:rPr>
          <w:rFonts w:eastAsia="PT Sans" w:cs="Arial"/>
          <w:bCs/>
          <w:kern w:val="0"/>
          <w14:ligatures w14:val="none"/>
        </w:rPr>
        <w:t xml:space="preserve">gemeente is hoofdaanvrager </w:t>
      </w:r>
      <w:r w:rsidRPr="004A1056">
        <w:rPr>
          <w:rFonts w:eastAsia="PT Sans" w:cs="Arial"/>
          <w:bCs/>
          <w:kern w:val="0"/>
          <w14:ligatures w14:val="none"/>
        </w:rPr>
        <w:t>van het project?</w:t>
      </w:r>
    </w:p>
    <w:sdt>
      <w:sdtPr>
        <w:alias w:val="Hoofdaanvrager van het project"/>
        <w:tag w:val="Hoofdaanvrager van het project"/>
        <w:id w:val="1548721842"/>
        <w:placeholder>
          <w:docPart w:val="763D3E2BF705404483D63CD2BF9DD630"/>
        </w:placeholder>
        <w:showingPlcHdr/>
        <w15:color w:val="24B0D1"/>
      </w:sdtPr>
      <w:sdtContent>
        <w:p w14:paraId="39DAE3A5" w14:textId="33A37C7C" w:rsidR="008B6E8C" w:rsidRDefault="008B6E8C">
          <w:r w:rsidRPr="00636F5A">
            <w:rPr>
              <w:rStyle w:val="Tekstvantijdelijkeaanduiding"/>
            </w:rPr>
            <w:t>Klik of tik om tekst in te voeren.</w:t>
          </w:r>
        </w:p>
      </w:sdtContent>
    </w:sdt>
    <w:p w14:paraId="4C15598E" w14:textId="599CF3F3" w:rsidR="008B6E8C" w:rsidRPr="004A1056" w:rsidRDefault="008B6E8C" w:rsidP="004A1056">
      <w:pPr>
        <w:pStyle w:val="Lijstalinea"/>
        <w:numPr>
          <w:ilvl w:val="0"/>
          <w:numId w:val="1"/>
        </w:numPr>
        <w:spacing w:line="259" w:lineRule="auto"/>
        <w:ind w:left="360"/>
        <w:rPr>
          <w:rFonts w:eastAsia="PT Sans" w:cs="Arial"/>
          <w:bCs/>
          <w:kern w:val="0"/>
          <w14:ligatures w14:val="none"/>
        </w:rPr>
      </w:pPr>
      <w:r w:rsidRPr="004A1056">
        <w:rPr>
          <w:rFonts w:eastAsia="PT Sans" w:cs="Arial"/>
          <w:bCs/>
          <w:kern w:val="0"/>
          <w14:ligatures w14:val="none"/>
        </w:rPr>
        <w:t>Projectinformatie</w:t>
      </w:r>
    </w:p>
    <w:p w14:paraId="1353D378" w14:textId="1D304F0A" w:rsidR="008B6E8C" w:rsidRPr="008B6E8C" w:rsidRDefault="008B6E8C" w:rsidP="008B6E8C">
      <w:pPr>
        <w:numPr>
          <w:ilvl w:val="1"/>
          <w:numId w:val="1"/>
        </w:num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  <w:r w:rsidRPr="00BA4AAB">
        <w:rPr>
          <w:rFonts w:eastAsia="PT Sans" w:cs="Arial"/>
          <w:bCs/>
          <w:kern w:val="0"/>
          <w14:ligatures w14:val="none"/>
        </w:rPr>
        <w:t>Geef hier een inhoudelijke beschrijving van het project</w:t>
      </w:r>
    </w:p>
    <w:sdt>
      <w:sdtPr>
        <w:rPr>
          <w:rFonts w:eastAsia="PT Sans" w:cs="Arial"/>
          <w:bCs/>
          <w:kern w:val="0"/>
          <w14:ligatures w14:val="none"/>
        </w:rPr>
        <w:alias w:val="Inhoudelijke beschrijving van het project"/>
        <w:tag w:val="Inhoudelijke beschrijving van het project"/>
        <w:id w:val="1356310402"/>
        <w:placeholder>
          <w:docPart w:val="E0FE0028D4F3469595B8A8A6CEB9772C"/>
        </w:placeholder>
        <w:showingPlcHdr/>
        <w15:color w:val="24B0D1"/>
      </w:sdtPr>
      <w:sdtContent>
        <w:p w14:paraId="5308EC36" w14:textId="4C91E54C" w:rsidR="008B6E8C" w:rsidRDefault="008B6E8C" w:rsidP="008B6E8C">
          <w:pPr>
            <w:spacing w:after="0" w:line="240" w:lineRule="auto"/>
            <w:ind w:left="1080"/>
            <w:contextualSpacing/>
            <w:rPr>
              <w:rFonts w:eastAsia="PT Sans" w:cs="Arial"/>
              <w:bCs/>
              <w:kern w:val="0"/>
              <w14:ligatures w14:val="none"/>
            </w:rPr>
          </w:pPr>
          <w:r w:rsidRPr="00636F5A">
            <w:rPr>
              <w:rStyle w:val="Tekstvantijdelijkeaanduiding"/>
            </w:rPr>
            <w:t>Klik of tik om tekst in te voeren.</w:t>
          </w:r>
        </w:p>
      </w:sdtContent>
    </w:sdt>
    <w:p w14:paraId="42A51898" w14:textId="77777777" w:rsidR="008B6E8C" w:rsidRDefault="008B6E8C" w:rsidP="008B6E8C">
      <w:p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</w:p>
    <w:p w14:paraId="14652B4F" w14:textId="25477D78" w:rsidR="008B6E8C" w:rsidRPr="00BA4AAB" w:rsidRDefault="008B6E8C" w:rsidP="008B6E8C">
      <w:pPr>
        <w:numPr>
          <w:ilvl w:val="1"/>
          <w:numId w:val="1"/>
        </w:num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  <w:r w:rsidRPr="00BA4AAB">
        <w:rPr>
          <w:rFonts w:eastAsia="PT Sans" w:cs="Arial"/>
          <w:bCs/>
          <w:kern w:val="0"/>
          <w14:ligatures w14:val="none"/>
        </w:rPr>
        <w:t>Geef hier een inhoudelijke beschrijving van het projectresultaat</w:t>
      </w:r>
    </w:p>
    <w:sdt>
      <w:sdtPr>
        <w:rPr>
          <w:rFonts w:eastAsia="PT Sans" w:cs="Arial"/>
          <w:bCs/>
          <w:kern w:val="0"/>
          <w14:ligatures w14:val="none"/>
        </w:rPr>
        <w:alias w:val="Inhoudelijke beschrijving projectresultaat"/>
        <w:tag w:val="Inhoudelijke beschrijving projectresultaat"/>
        <w:id w:val="-935215389"/>
        <w:placeholder>
          <w:docPart w:val="4DAA4F9526BF457CAD5408A6A811C5D9"/>
        </w:placeholder>
        <w:showingPlcHdr/>
        <w15:color w:val="24B0D1"/>
      </w:sdtPr>
      <w:sdtContent>
        <w:p w14:paraId="1805B2E9" w14:textId="36E84A04" w:rsidR="008B6E8C" w:rsidRDefault="008B6E8C" w:rsidP="008B6E8C">
          <w:pPr>
            <w:spacing w:after="0" w:line="240" w:lineRule="auto"/>
            <w:ind w:left="1080"/>
            <w:contextualSpacing/>
            <w:rPr>
              <w:rFonts w:eastAsia="PT Sans" w:cs="Arial"/>
              <w:bCs/>
              <w:kern w:val="0"/>
              <w14:ligatures w14:val="none"/>
            </w:rPr>
          </w:pPr>
          <w:r w:rsidRPr="00636F5A">
            <w:rPr>
              <w:rStyle w:val="Tekstvantijdelijkeaanduiding"/>
            </w:rPr>
            <w:t>Klik of tik om tekst in te voeren.</w:t>
          </w:r>
        </w:p>
      </w:sdtContent>
    </w:sdt>
    <w:p w14:paraId="524E5CCB" w14:textId="77777777" w:rsidR="008B6E8C" w:rsidRDefault="008B6E8C" w:rsidP="008B6E8C">
      <w:p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</w:p>
    <w:p w14:paraId="3427C58E" w14:textId="77777777" w:rsidR="008B6E8C" w:rsidRPr="00BA4AAB" w:rsidRDefault="008B6E8C" w:rsidP="008B6E8C">
      <w:pPr>
        <w:numPr>
          <w:ilvl w:val="1"/>
          <w:numId w:val="1"/>
        </w:num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  <w:r w:rsidRPr="00BA4AAB">
        <w:rPr>
          <w:rFonts w:eastAsia="PT Sans" w:cs="Arial"/>
          <w:bCs/>
          <w:kern w:val="0"/>
          <w14:ligatures w14:val="none"/>
        </w:rPr>
        <w:t>Wat is de looptijd van het project?</w:t>
      </w:r>
    </w:p>
    <w:sdt>
      <w:sdtPr>
        <w:rPr>
          <w:rFonts w:eastAsia="PT Sans" w:cs="Arial"/>
          <w:bCs/>
          <w:kern w:val="0"/>
          <w14:ligatures w14:val="none"/>
        </w:rPr>
        <w:alias w:val="Looptijd van het project"/>
        <w:tag w:val="Looptijd van het project"/>
        <w:id w:val="1302661558"/>
        <w:placeholder>
          <w:docPart w:val="501D858DD2A74A3C9F58E9959EF94F2A"/>
        </w:placeholder>
        <w:showingPlcHdr/>
        <w15:color w:val="24B0D1"/>
      </w:sdtPr>
      <w:sdtContent>
        <w:p w14:paraId="74D2980C" w14:textId="6D8693CA" w:rsidR="008B6E8C" w:rsidRPr="00BA4AAB" w:rsidRDefault="008B6E8C" w:rsidP="008B6E8C">
          <w:pPr>
            <w:spacing w:after="0" w:line="240" w:lineRule="auto"/>
            <w:ind w:left="1080"/>
            <w:contextualSpacing/>
            <w:rPr>
              <w:rFonts w:eastAsia="PT Sans" w:cs="Arial"/>
              <w:bCs/>
              <w:kern w:val="0"/>
              <w14:ligatures w14:val="none"/>
            </w:rPr>
          </w:pPr>
          <w:r w:rsidRPr="00636F5A">
            <w:rPr>
              <w:rStyle w:val="Tekstvantijdelijkeaanduiding"/>
            </w:rPr>
            <w:t>Klik of tik om tekst in te voeren.</w:t>
          </w:r>
        </w:p>
      </w:sdtContent>
    </w:sdt>
    <w:p w14:paraId="7A7C466A" w14:textId="77777777" w:rsidR="008B6E8C" w:rsidRDefault="008B6E8C" w:rsidP="008B6E8C">
      <w:p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</w:p>
    <w:p w14:paraId="4FA4D4EB" w14:textId="77777777" w:rsidR="008B6E8C" w:rsidRPr="00BA4AAB" w:rsidRDefault="008B6E8C" w:rsidP="008B6E8C">
      <w:pPr>
        <w:numPr>
          <w:ilvl w:val="1"/>
          <w:numId w:val="1"/>
        </w:num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  <w:r w:rsidRPr="00BA4AAB">
        <w:rPr>
          <w:rFonts w:eastAsia="PT Sans" w:cs="Arial"/>
          <w:bCs/>
          <w:kern w:val="0"/>
          <w14:ligatures w14:val="none"/>
        </w:rPr>
        <w:t>Wie zijn de betrokken partijen?</w:t>
      </w:r>
    </w:p>
    <w:sdt>
      <w:sdtPr>
        <w:rPr>
          <w:rFonts w:eastAsia="PT Sans" w:cs="Arial"/>
          <w:bCs/>
          <w:kern w:val="0"/>
          <w14:ligatures w14:val="none"/>
        </w:rPr>
        <w:alias w:val="Betrokken partijen"/>
        <w:tag w:val="Betrokken partijen"/>
        <w:id w:val="-1539888258"/>
        <w:placeholder>
          <w:docPart w:val="8EA82C4B5B6E4896A616817234A6ECE9"/>
        </w:placeholder>
        <w:showingPlcHdr/>
        <w15:color w:val="24B0D1"/>
      </w:sdtPr>
      <w:sdtContent>
        <w:p w14:paraId="6C0FF9F6" w14:textId="6298B790" w:rsidR="008B6E8C" w:rsidRDefault="008B6E8C" w:rsidP="008B6E8C">
          <w:pPr>
            <w:spacing w:after="0" w:line="240" w:lineRule="auto"/>
            <w:ind w:left="1080"/>
            <w:contextualSpacing/>
            <w:rPr>
              <w:rFonts w:eastAsia="PT Sans" w:cs="Arial"/>
              <w:bCs/>
              <w:kern w:val="0"/>
              <w14:ligatures w14:val="none"/>
            </w:rPr>
          </w:pPr>
          <w:r w:rsidRPr="00636F5A">
            <w:rPr>
              <w:rStyle w:val="Tekstvantijdelijkeaanduiding"/>
            </w:rPr>
            <w:t>Klik of tik om tekst in te voeren.</w:t>
          </w:r>
        </w:p>
      </w:sdtContent>
    </w:sdt>
    <w:p w14:paraId="4BE57A15" w14:textId="77777777" w:rsidR="008B6E8C" w:rsidRDefault="008B6E8C" w:rsidP="008B6E8C">
      <w:p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</w:p>
    <w:p w14:paraId="195F6ACC" w14:textId="77777777" w:rsidR="008B6E8C" w:rsidRPr="00BA4AAB" w:rsidRDefault="008B6E8C" w:rsidP="008B6E8C">
      <w:pPr>
        <w:numPr>
          <w:ilvl w:val="1"/>
          <w:numId w:val="1"/>
        </w:num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  <w:r w:rsidRPr="00BA4AAB">
        <w:rPr>
          <w:rFonts w:eastAsia="PT Sans" w:cs="Arial"/>
          <w:bCs/>
          <w:kern w:val="0"/>
          <w14:ligatures w14:val="none"/>
        </w:rPr>
        <w:t>Geef hier een begroting van de kosten van het project</w:t>
      </w:r>
    </w:p>
    <w:sdt>
      <w:sdtPr>
        <w:rPr>
          <w:rFonts w:eastAsia="PT Sans" w:cs="Arial"/>
          <w:bCs/>
          <w:kern w:val="0"/>
          <w14:ligatures w14:val="none"/>
        </w:rPr>
        <w:alias w:val="Begroting van de projectkosten"/>
        <w:tag w:val="Begroting van de projectkosten"/>
        <w:id w:val="284633429"/>
        <w:placeholder>
          <w:docPart w:val="F71FC83340854FB7AF7A6CB296DA6E69"/>
        </w:placeholder>
        <w:showingPlcHdr/>
        <w15:color w:val="24B0D1"/>
      </w:sdtPr>
      <w:sdtContent>
        <w:p w14:paraId="7747D265" w14:textId="01D1AAEF" w:rsidR="008B6E8C" w:rsidRDefault="008B6E8C" w:rsidP="008B6E8C">
          <w:pPr>
            <w:spacing w:after="0" w:line="240" w:lineRule="auto"/>
            <w:ind w:left="1080"/>
            <w:contextualSpacing/>
            <w:rPr>
              <w:rFonts w:eastAsia="PT Sans" w:cs="Arial"/>
              <w:bCs/>
              <w:kern w:val="0"/>
              <w14:ligatures w14:val="none"/>
            </w:rPr>
          </w:pPr>
          <w:r w:rsidRPr="00636F5A">
            <w:rPr>
              <w:rStyle w:val="Tekstvantijdelijkeaanduiding"/>
            </w:rPr>
            <w:t>Klik of tik om tekst in te voeren.</w:t>
          </w:r>
        </w:p>
      </w:sdtContent>
    </w:sdt>
    <w:p w14:paraId="2FE1054C" w14:textId="77777777" w:rsidR="008B6E8C" w:rsidRDefault="008B6E8C" w:rsidP="008B6E8C">
      <w:p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</w:p>
    <w:p w14:paraId="4B54EA40" w14:textId="77777777" w:rsidR="008B6E8C" w:rsidRPr="00BA4AAB" w:rsidRDefault="008B6E8C" w:rsidP="008B6E8C">
      <w:pPr>
        <w:numPr>
          <w:ilvl w:val="1"/>
          <w:numId w:val="1"/>
        </w:num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  <w:r w:rsidRPr="00BA4AAB">
        <w:rPr>
          <w:rFonts w:eastAsia="PT Sans" w:cs="Arial"/>
          <w:bCs/>
          <w:kern w:val="0"/>
          <w14:ligatures w14:val="none"/>
        </w:rPr>
        <w:lastRenderedPageBreak/>
        <w:t>Geef hier een specificering van de kosten van het project</w:t>
      </w:r>
    </w:p>
    <w:sdt>
      <w:sdtPr>
        <w:rPr>
          <w:rFonts w:eastAsia="PT Sans" w:cs="Arial"/>
          <w:bCs/>
          <w:kern w:val="0"/>
          <w14:ligatures w14:val="none"/>
        </w:rPr>
        <w:alias w:val="Specificering van de projectkosten"/>
        <w:tag w:val="Specificering van de projectkosten"/>
        <w:id w:val="-186912619"/>
        <w:placeholder>
          <w:docPart w:val="ED715F3F8A1F4BBBBE7BF3ACDE56955B"/>
        </w:placeholder>
        <w:showingPlcHdr/>
        <w15:color w:val="24B0D1"/>
      </w:sdtPr>
      <w:sdtContent>
        <w:p w14:paraId="13980DC5" w14:textId="01C7DBB5" w:rsidR="008B6E8C" w:rsidRDefault="008B6E8C" w:rsidP="008B6E8C">
          <w:pPr>
            <w:spacing w:after="0" w:line="240" w:lineRule="auto"/>
            <w:ind w:left="1080"/>
            <w:contextualSpacing/>
            <w:rPr>
              <w:rFonts w:eastAsia="PT Sans" w:cs="Arial"/>
              <w:bCs/>
              <w:kern w:val="0"/>
              <w14:ligatures w14:val="none"/>
            </w:rPr>
          </w:pPr>
          <w:r w:rsidRPr="00636F5A">
            <w:rPr>
              <w:rStyle w:val="Tekstvantijdelijkeaanduiding"/>
            </w:rPr>
            <w:t>Klik of tik om tekst in te voeren.</w:t>
          </w:r>
        </w:p>
      </w:sdtContent>
    </w:sdt>
    <w:p w14:paraId="4C41F8CD" w14:textId="77777777" w:rsidR="004A1056" w:rsidRDefault="004A1056" w:rsidP="008B6E8C">
      <w:p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</w:p>
    <w:p w14:paraId="20142CE9" w14:textId="77777777" w:rsidR="004A1056" w:rsidRPr="00BA4AAB" w:rsidRDefault="004A1056" w:rsidP="004A1056">
      <w:pPr>
        <w:numPr>
          <w:ilvl w:val="1"/>
          <w:numId w:val="1"/>
        </w:num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  <w:r w:rsidRPr="00BA4AAB">
        <w:rPr>
          <w:rFonts w:eastAsia="PT Sans" w:cs="Arial"/>
          <w:bCs/>
          <w:kern w:val="0"/>
          <w14:ligatures w14:val="none"/>
        </w:rPr>
        <w:t>Geef hier een financieringsplan van het project</w:t>
      </w:r>
    </w:p>
    <w:p w14:paraId="6E012B37" w14:textId="175A6B65" w:rsidR="004A1056" w:rsidRDefault="004A1056" w:rsidP="004A1056">
      <w:p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  <w:sdt>
        <w:sdtPr>
          <w:rPr>
            <w:rFonts w:eastAsia="PT Sans" w:cs="Arial"/>
            <w:bCs/>
            <w:kern w:val="0"/>
            <w14:ligatures w14:val="none"/>
          </w:rPr>
          <w:alias w:val="Financieringsplan van het project"/>
          <w:tag w:val="Financieringsplan van het project"/>
          <w:id w:val="-415865746"/>
          <w:placeholder>
            <w:docPart w:val="0BFFAE6E0E1249B4A615700D1D6DAF1D"/>
          </w:placeholder>
          <w:showingPlcHdr/>
          <w15:color w:val="24B0D1"/>
        </w:sdtPr>
        <w:sdtContent>
          <w:r w:rsidRPr="00636F5A">
            <w:rPr>
              <w:rStyle w:val="Tekstvantijdelijkeaanduiding"/>
            </w:rPr>
            <w:t>Klik of tik om tekst in te voeren.</w:t>
          </w:r>
        </w:sdtContent>
      </w:sdt>
      <w:r>
        <w:rPr>
          <w:rFonts w:eastAsia="PT Sans" w:cs="Arial"/>
          <w:bCs/>
          <w:kern w:val="0"/>
          <w14:ligatures w14:val="none"/>
        </w:rPr>
        <w:br w:type="page"/>
      </w:r>
    </w:p>
    <w:p w14:paraId="74CEC460" w14:textId="77777777" w:rsidR="004A1056" w:rsidRDefault="004A1056" w:rsidP="008B6E8C">
      <w:p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</w:p>
    <w:p w14:paraId="5F80DEE3" w14:textId="59C36DF7" w:rsidR="004A1056" w:rsidRPr="00BA4AAB" w:rsidRDefault="004A1056" w:rsidP="004A1056">
      <w:pPr>
        <w:numPr>
          <w:ilvl w:val="1"/>
          <w:numId w:val="1"/>
        </w:num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  <w:r w:rsidRPr="00BA4AAB">
        <w:rPr>
          <w:rFonts w:eastAsia="PT Sans" w:cs="Arial"/>
          <w:bCs/>
          <w:kern w:val="0"/>
          <w14:ligatures w14:val="none"/>
        </w:rPr>
        <w:t>Voeg een ondertekening namens het college van burgemeester en wethouders van de aanvragende gemeente toe.</w:t>
      </w:r>
    </w:p>
    <w:p w14:paraId="66EEA52C" w14:textId="77777777" w:rsidR="004A1056" w:rsidRDefault="004A1056" w:rsidP="008B6E8C">
      <w:p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</w:p>
    <w:p w14:paraId="6A013FC3" w14:textId="49F96CB5" w:rsidR="004A1056" w:rsidRPr="00BA4AAB" w:rsidRDefault="004A1056" w:rsidP="004A1056">
      <w:pPr>
        <w:spacing w:after="0" w:line="240" w:lineRule="auto"/>
        <w:contextualSpacing/>
        <w:rPr>
          <w:rFonts w:eastAsia="PT Sans" w:cs="Arial"/>
          <w:bCs/>
          <w:kern w:val="0"/>
          <w14:ligatures w14:val="none"/>
        </w:rPr>
      </w:pPr>
      <w:r w:rsidRPr="00BA4AAB">
        <w:rPr>
          <w:rFonts w:eastAsia="PT Sans" w:cs="Arial"/>
          <w:bCs/>
          <w:kern w:val="0"/>
          <w14:ligatures w14:val="none"/>
        </w:rPr>
        <w:t xml:space="preserve">Namens het college van burgemeester en wethouders van de gemeente </w:t>
      </w:r>
      <w:sdt>
        <w:sdtPr>
          <w:rPr>
            <w:rFonts w:eastAsia="PT Sans" w:cs="Arial"/>
            <w:bCs/>
            <w:kern w:val="0"/>
            <w14:ligatures w14:val="none"/>
          </w:rPr>
          <w:alias w:val="Naam gemeente"/>
          <w:tag w:val="Naam gemeente"/>
          <w:id w:val="967937587"/>
          <w:placeholder>
            <w:docPart w:val="D55DD4191DAA4B5DA0A3656F3234D90B"/>
          </w:placeholder>
          <w:showingPlcHdr/>
          <w15:color w:val="24B0D1"/>
        </w:sdtPr>
        <w:sdtContent>
          <w:r w:rsidRPr="00636F5A">
            <w:rPr>
              <w:rStyle w:val="Tekstvantijdelijkeaanduiding"/>
            </w:rPr>
            <w:t>Klik of tik om tekst in te voeren.</w:t>
          </w:r>
        </w:sdtContent>
      </w:sdt>
    </w:p>
    <w:p w14:paraId="3D406220" w14:textId="77777777" w:rsidR="004A1056" w:rsidRDefault="004A1056" w:rsidP="008B6E8C">
      <w:pPr>
        <w:spacing w:after="0" w:line="240" w:lineRule="auto"/>
        <w:ind w:left="1080"/>
        <w:contextualSpacing/>
        <w:rPr>
          <w:rFonts w:eastAsia="PT Sans" w:cs="Arial"/>
          <w:bCs/>
          <w:kern w:val="0"/>
          <w14:ligatures w14:val="none"/>
        </w:rPr>
      </w:pPr>
    </w:p>
    <w:p w14:paraId="3D12340D" w14:textId="77777777" w:rsidR="004A1056" w:rsidRPr="00580C47" w:rsidRDefault="004A1056" w:rsidP="00580C47">
      <w:pPr>
        <w:spacing w:line="259" w:lineRule="auto"/>
        <w:rPr>
          <w:rFonts w:eastAsia="PT Sans" w:cs="Arial"/>
          <w:bCs/>
          <w:kern w:val="0"/>
          <w14:ligatures w14:val="none"/>
        </w:rPr>
      </w:pPr>
      <w:r w:rsidRPr="00580C47">
        <w:rPr>
          <w:rFonts w:eastAsia="PT Sans" w:cs="Arial"/>
          <w:bCs/>
          <w:kern w:val="0"/>
          <w14:ligatures w14:val="none"/>
        </w:rPr>
        <w:t>Naam ondertekenaar</w:t>
      </w:r>
    </w:p>
    <w:sdt>
      <w:sdtPr>
        <w:rPr>
          <w:rFonts w:eastAsia="PT Sans" w:cs="Arial"/>
          <w:bCs/>
          <w:kern w:val="0"/>
          <w14:ligatures w14:val="none"/>
        </w:rPr>
        <w:alias w:val="Naam ondertekenaar"/>
        <w:tag w:val="Naam ondertekenaar"/>
        <w:id w:val="1540711044"/>
        <w:placeholder>
          <w:docPart w:val="C87306632AFF41B1A4A5AA1F4DF13498"/>
        </w:placeholder>
        <w:showingPlcHdr/>
        <w15:color w:val="24B0D1"/>
      </w:sdtPr>
      <w:sdtContent>
        <w:p w14:paraId="473C0BCA" w14:textId="5B3A4AC2" w:rsidR="004A1056" w:rsidRPr="008B6E8C" w:rsidRDefault="004A1056" w:rsidP="004A1056">
          <w:pPr>
            <w:spacing w:after="0" w:line="240" w:lineRule="auto"/>
            <w:contextualSpacing/>
            <w:rPr>
              <w:rFonts w:eastAsia="PT Sans" w:cs="Arial"/>
              <w:bCs/>
              <w:kern w:val="0"/>
              <w14:ligatures w14:val="none"/>
            </w:rPr>
          </w:pPr>
          <w:r w:rsidRPr="00636F5A">
            <w:rPr>
              <w:rStyle w:val="Tekstvantijdelijkeaanduiding"/>
            </w:rPr>
            <w:t>Klik of tik om tekst in te voeren.</w:t>
          </w:r>
        </w:p>
      </w:sdtContent>
    </w:sdt>
    <w:sectPr w:rsidR="004A1056" w:rsidRPr="008B6E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C1AB" w14:textId="77777777" w:rsidR="008658C5" w:rsidRDefault="008658C5" w:rsidP="008658C5">
      <w:pPr>
        <w:spacing w:after="0" w:line="240" w:lineRule="auto"/>
      </w:pPr>
      <w:r>
        <w:separator/>
      </w:r>
    </w:p>
  </w:endnote>
  <w:endnote w:type="continuationSeparator" w:id="0">
    <w:p w14:paraId="30D512F5" w14:textId="77777777" w:rsidR="008658C5" w:rsidRDefault="008658C5" w:rsidP="00865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C9A8" w14:textId="0E893979" w:rsidR="004A1056" w:rsidRDefault="004A1056" w:rsidP="004A1056">
    <w:pPr>
      <w:pStyle w:val="Voettekst"/>
      <w:ind w:left="-284"/>
    </w:pPr>
    <w:r w:rsidRPr="009D387D">
      <w:rPr>
        <w:b/>
        <w:bCs/>
        <w:noProof/>
        <w:szCs w:val="16"/>
      </w:rPr>
      <w:drawing>
        <wp:inline distT="0" distB="0" distL="0" distR="0" wp14:anchorId="416E8770" wp14:editId="484E9B2B">
          <wp:extent cx="318525" cy="243174"/>
          <wp:effectExtent l="0" t="0" r="5715" b="5080"/>
          <wp:docPr id="53207794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7794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525" cy="24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0A68" w14:textId="77777777" w:rsidR="008658C5" w:rsidRDefault="008658C5" w:rsidP="008658C5">
      <w:pPr>
        <w:spacing w:after="0" w:line="240" w:lineRule="auto"/>
      </w:pPr>
      <w:r>
        <w:separator/>
      </w:r>
    </w:p>
  </w:footnote>
  <w:footnote w:type="continuationSeparator" w:id="0">
    <w:p w14:paraId="1C8DC04A" w14:textId="77777777" w:rsidR="008658C5" w:rsidRDefault="008658C5" w:rsidP="00865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258C" w14:textId="715FF7C9" w:rsidR="008658C5" w:rsidRDefault="008658C5" w:rsidP="008658C5">
    <w:pPr>
      <w:pStyle w:val="Koptekst"/>
      <w:jc w:val="right"/>
    </w:pPr>
    <w:r>
      <w:rPr>
        <w:noProof/>
      </w:rPr>
      <w:drawing>
        <wp:inline distT="0" distB="0" distL="0" distR="0" wp14:anchorId="09B1DBCD" wp14:editId="69D5A87A">
          <wp:extent cx="1570909" cy="720000"/>
          <wp:effectExtent l="0" t="0" r="0" b="4445"/>
          <wp:docPr id="911043210" name="Afbeelding 1" descr="Logo Holland Rijn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043210" name="Afbeelding 1" descr="Logo Holland Rijnla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0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C2DC5"/>
    <w:multiLevelType w:val="hybridMultilevel"/>
    <w:tmpl w:val="0D4201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7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C5"/>
    <w:rsid w:val="00470AC7"/>
    <w:rsid w:val="004A1056"/>
    <w:rsid w:val="005011F8"/>
    <w:rsid w:val="00580C47"/>
    <w:rsid w:val="006815B1"/>
    <w:rsid w:val="008658C5"/>
    <w:rsid w:val="008B6E8C"/>
    <w:rsid w:val="00942057"/>
    <w:rsid w:val="00E1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57289"/>
  <w15:chartTrackingRefBased/>
  <w15:docId w15:val="{94660CB2-BA58-4A72-AFBA-5FBD3E39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bert Sans" w:eastAsiaTheme="minorHAnsi" w:hAnsi="Albert Sans" w:cstheme="minorBidi"/>
        <w:color w:val="193A7B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5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58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58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58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58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58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58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58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5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5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58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58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58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58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58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58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58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58C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58C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58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58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5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58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58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58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5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58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58C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65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58C5"/>
  </w:style>
  <w:style w:type="paragraph" w:styleId="Voettekst">
    <w:name w:val="footer"/>
    <w:basedOn w:val="Standaard"/>
    <w:link w:val="VoettekstChar"/>
    <w:uiPriority w:val="99"/>
    <w:unhideWhenUsed/>
    <w:rsid w:val="00865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58C5"/>
  </w:style>
  <w:style w:type="character" w:styleId="Tekstvantijdelijkeaanduiding">
    <w:name w:val="Placeholder Text"/>
    <w:basedOn w:val="Standaardalinea-lettertype"/>
    <w:uiPriority w:val="99"/>
    <w:semiHidden/>
    <w:rsid w:val="008658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022204B87A41C88587C8052AC062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3C896B-BACC-4241-A292-ED6C468A8586}"/>
      </w:docPartPr>
      <w:docPartBody>
        <w:p w:rsidR="00BD28D5" w:rsidRDefault="00BD28D5" w:rsidP="00BD28D5">
          <w:pPr>
            <w:pStyle w:val="06022204B87A41C88587C8052AC06248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C14C2CFB144ABEB03637D45BF2BF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6424E8-4B9E-49E0-8E8D-26E408BAB739}"/>
      </w:docPartPr>
      <w:docPartBody>
        <w:p w:rsidR="00BD28D5" w:rsidRDefault="00BD28D5" w:rsidP="00BD28D5">
          <w:pPr>
            <w:pStyle w:val="0CC14C2CFB144ABEB03637D45BF2BF39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09BC81DA354992BFC60E59445118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B278F3-9E7D-493A-9921-A93E17BBF6AC}"/>
      </w:docPartPr>
      <w:docPartBody>
        <w:p w:rsidR="00BD28D5" w:rsidRDefault="00BD28D5" w:rsidP="00BD28D5">
          <w:pPr>
            <w:pStyle w:val="1909BC81DA354992BFC60E5944511835"/>
          </w:pPr>
          <w:r w:rsidRPr="00636F5A">
            <w:rPr>
              <w:rStyle w:val="Tekstvantijdelijkeaanduiding"/>
            </w:rPr>
            <w:t>Kies een item.</w:t>
          </w:r>
        </w:p>
      </w:docPartBody>
    </w:docPart>
    <w:docPart>
      <w:docPartPr>
        <w:name w:val="6E9BA43AD02A48BF9751CCA35255EE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8C965-1BED-407D-B61D-0BD2CDB52333}"/>
      </w:docPartPr>
      <w:docPartBody>
        <w:p w:rsidR="00BD28D5" w:rsidRDefault="00BD28D5" w:rsidP="00BD28D5">
          <w:pPr>
            <w:pStyle w:val="6E9BA43AD02A48BF9751CCA35255EEFA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3D3E2BF705404483D63CD2BF9DD6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3DE0F2-70CF-4533-904A-E72705B42243}"/>
      </w:docPartPr>
      <w:docPartBody>
        <w:p w:rsidR="00BD28D5" w:rsidRDefault="00BD28D5" w:rsidP="00BD28D5">
          <w:pPr>
            <w:pStyle w:val="763D3E2BF705404483D63CD2BF9DD630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FE0028D4F3469595B8A8A6CEB977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36A0F9-D817-4557-BCE1-F819AB756C3F}"/>
      </w:docPartPr>
      <w:docPartBody>
        <w:p w:rsidR="00BD28D5" w:rsidRDefault="00BD28D5" w:rsidP="00BD28D5">
          <w:pPr>
            <w:pStyle w:val="E0FE0028D4F3469595B8A8A6CEB9772C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AA4F9526BF457CAD5408A6A811C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20068-A3DB-4285-9CFD-5D4813E9B5E1}"/>
      </w:docPartPr>
      <w:docPartBody>
        <w:p w:rsidR="00BD28D5" w:rsidRDefault="00BD28D5" w:rsidP="00BD28D5">
          <w:pPr>
            <w:pStyle w:val="4DAA4F9526BF457CAD5408A6A811C5D9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1D858DD2A74A3C9F58E9959EF94F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8FAB97-A7A1-4C3A-9C65-8672910A1237}"/>
      </w:docPartPr>
      <w:docPartBody>
        <w:p w:rsidR="00BD28D5" w:rsidRDefault="00BD28D5" w:rsidP="00BD28D5">
          <w:pPr>
            <w:pStyle w:val="501D858DD2A74A3C9F58E9959EF94F2A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A82C4B5B6E4896A616817234A6EC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125A7F-3409-4243-B515-06AF9478E6BE}"/>
      </w:docPartPr>
      <w:docPartBody>
        <w:p w:rsidR="00BD28D5" w:rsidRDefault="00BD28D5" w:rsidP="00BD28D5">
          <w:pPr>
            <w:pStyle w:val="8EA82C4B5B6E4896A616817234A6ECE9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1FC83340854FB7AF7A6CB296DA6E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C46A13-F00B-40CB-957B-CF6E604821B4}"/>
      </w:docPartPr>
      <w:docPartBody>
        <w:p w:rsidR="00BD28D5" w:rsidRDefault="00BD28D5" w:rsidP="00BD28D5">
          <w:pPr>
            <w:pStyle w:val="F71FC83340854FB7AF7A6CB296DA6E69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15F3F8A1F4BBBBE7BF3ACDE5695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B130AB-69A3-4DA3-BA93-07D587D5417A}"/>
      </w:docPartPr>
      <w:docPartBody>
        <w:p w:rsidR="00BD28D5" w:rsidRDefault="00BD28D5" w:rsidP="00BD28D5">
          <w:pPr>
            <w:pStyle w:val="ED715F3F8A1F4BBBBE7BF3ACDE56955B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FFAE6E0E1249B4A615700D1D6DAF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4595B6-560D-4A89-959E-E1056189F6A0}"/>
      </w:docPartPr>
      <w:docPartBody>
        <w:p w:rsidR="00BD28D5" w:rsidRDefault="00BD28D5" w:rsidP="00BD28D5">
          <w:pPr>
            <w:pStyle w:val="0BFFAE6E0E1249B4A615700D1D6DAF1D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5DD4191DAA4B5DA0A3656F3234D9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C13A7B-BB39-4E7A-A5E0-FE5E9CAA040D}"/>
      </w:docPartPr>
      <w:docPartBody>
        <w:p w:rsidR="00BD28D5" w:rsidRDefault="00BD28D5" w:rsidP="00BD28D5">
          <w:pPr>
            <w:pStyle w:val="D55DD4191DAA4B5DA0A3656F3234D90B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7306632AFF41B1A4A5AA1F4DF13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8D3F52-D703-48C7-A2C2-5882232EC4F9}"/>
      </w:docPartPr>
      <w:docPartBody>
        <w:p w:rsidR="00BD28D5" w:rsidRDefault="00BD28D5" w:rsidP="00BD28D5">
          <w:pPr>
            <w:pStyle w:val="C87306632AFF41B1A4A5AA1F4DF13498"/>
          </w:pPr>
          <w:r w:rsidRPr="00636F5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D5"/>
    <w:rsid w:val="005011F8"/>
    <w:rsid w:val="00B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D28D5"/>
    <w:rPr>
      <w:color w:val="666666"/>
    </w:rPr>
  </w:style>
  <w:style w:type="paragraph" w:customStyle="1" w:styleId="FE489898449F49B69CB94CCA25D201A6">
    <w:name w:val="FE489898449F49B69CB94CCA25D201A6"/>
    <w:rsid w:val="00BD28D5"/>
  </w:style>
  <w:style w:type="paragraph" w:customStyle="1" w:styleId="06022204B87A41C88587C8052AC06248">
    <w:name w:val="06022204B87A41C88587C8052AC06248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0CC14C2CFB144ABEB03637D45BF2BF39">
    <w:name w:val="0CC14C2CFB144ABEB03637D45BF2BF39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1909BC81DA354992BFC60E5944511835">
    <w:name w:val="1909BC81DA354992BFC60E5944511835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6E9BA43AD02A48BF9751CCA35255EEFA">
    <w:name w:val="6E9BA43AD02A48BF9751CCA35255EEFA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763D3E2BF705404483D63CD2BF9DD630">
    <w:name w:val="763D3E2BF705404483D63CD2BF9DD630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E0FE0028D4F3469595B8A8A6CEB9772C">
    <w:name w:val="E0FE0028D4F3469595B8A8A6CEB9772C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4DAA4F9526BF457CAD5408A6A811C5D9">
    <w:name w:val="4DAA4F9526BF457CAD5408A6A811C5D9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501D858DD2A74A3C9F58E9959EF94F2A">
    <w:name w:val="501D858DD2A74A3C9F58E9959EF94F2A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8EA82C4B5B6E4896A616817234A6ECE9">
    <w:name w:val="8EA82C4B5B6E4896A616817234A6ECE9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F71FC83340854FB7AF7A6CB296DA6E69">
    <w:name w:val="F71FC83340854FB7AF7A6CB296DA6E69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ED715F3F8A1F4BBBBE7BF3ACDE56955B">
    <w:name w:val="ED715F3F8A1F4BBBBE7BF3ACDE56955B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0BFFAE6E0E1249B4A615700D1D6DAF1D">
    <w:name w:val="0BFFAE6E0E1249B4A615700D1D6DAF1D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D55DD4191DAA4B5DA0A3656F3234D90B">
    <w:name w:val="D55DD4191DAA4B5DA0A3656F3234D90B"/>
    <w:rsid w:val="00BD28D5"/>
    <w:rPr>
      <w:rFonts w:ascii="Albert Sans" w:eastAsiaTheme="minorHAnsi" w:hAnsi="Albert Sans"/>
      <w:color w:val="193A7B"/>
      <w:lang w:eastAsia="en-US"/>
    </w:rPr>
  </w:style>
  <w:style w:type="paragraph" w:customStyle="1" w:styleId="C87306632AFF41B1A4A5AA1F4DF13498">
    <w:name w:val="C87306632AFF41B1A4A5AA1F4DF13498"/>
    <w:rsid w:val="00BD28D5"/>
    <w:rPr>
      <w:rFonts w:ascii="Albert Sans" w:eastAsiaTheme="minorHAnsi" w:hAnsi="Albert Sans"/>
      <w:color w:val="193A7B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Lovers, Rutger</dc:creator>
  <cp:keywords/>
  <dc:description/>
  <cp:lastModifiedBy>Lovers, Rutger</cp:lastModifiedBy>
  <cp:revision>1</cp:revision>
  <dcterms:created xsi:type="dcterms:W3CDTF">2026-01-19T10:54:00Z</dcterms:created>
  <dcterms:modified xsi:type="dcterms:W3CDTF">2026-01-19T11:28:00Z</dcterms:modified>
</cp:coreProperties>
</file>